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DD080" w14:textId="7B3E9D76" w:rsidR="009C0390" w:rsidRPr="00D045EC" w:rsidRDefault="000E3978">
      <w:pPr>
        <w:rPr>
          <w:b/>
          <w:bCs/>
          <w:sz w:val="28"/>
          <w:szCs w:val="28"/>
        </w:rPr>
      </w:pPr>
      <w:bookmarkStart w:id="0" w:name="_GoBack"/>
      <w:bookmarkEnd w:id="0"/>
      <w:r w:rsidRPr="00D045EC">
        <w:rPr>
          <w:b/>
          <w:bCs/>
          <w:sz w:val="28"/>
          <w:szCs w:val="28"/>
        </w:rPr>
        <w:t>Protokoll fra</w:t>
      </w:r>
      <w:r w:rsidR="00F02E5A" w:rsidRPr="00D045EC">
        <w:rPr>
          <w:b/>
          <w:bCs/>
          <w:sz w:val="28"/>
          <w:szCs w:val="28"/>
        </w:rPr>
        <w:t xml:space="preserve"> styremøte 3 – 23 Midt-Norge Travforbund tirsdag 25.04.23 kl 18:00 Varig Orkla Arena </w:t>
      </w:r>
    </w:p>
    <w:p w14:paraId="2C2BB539" w14:textId="44EAF21C" w:rsidR="000E3978" w:rsidRPr="0031096B" w:rsidRDefault="000E3978" w:rsidP="00832054">
      <w:pPr>
        <w:pStyle w:val="Ingenmellomrom"/>
        <w:rPr>
          <w:b/>
          <w:bCs/>
        </w:rPr>
      </w:pPr>
      <w:r w:rsidRPr="0031096B">
        <w:rPr>
          <w:b/>
          <w:bCs/>
        </w:rPr>
        <w:t>Tilstede: Asbjørn Opdal, Jan Frode Holl</w:t>
      </w:r>
      <w:r w:rsidR="00A2045A" w:rsidRPr="0031096B">
        <w:rPr>
          <w:b/>
          <w:bCs/>
        </w:rPr>
        <w:t xml:space="preserve">trø, Aina H Westberg, Trude T Gulbrandsen, </w:t>
      </w:r>
      <w:r w:rsidR="00130F4D" w:rsidRPr="0031096B">
        <w:rPr>
          <w:b/>
          <w:bCs/>
        </w:rPr>
        <w:t>Ruth Jenny Auran, Bjørn Steinshaug, Bjar</w:t>
      </w:r>
      <w:r w:rsidR="007F05E7">
        <w:rPr>
          <w:b/>
          <w:bCs/>
        </w:rPr>
        <w:t>t</w:t>
      </w:r>
      <w:r w:rsidR="00130F4D" w:rsidRPr="0031096B">
        <w:rPr>
          <w:b/>
          <w:bCs/>
        </w:rPr>
        <w:t>e Kulseth, Elin Flataune</w:t>
      </w:r>
      <w:r w:rsidR="00873BEF" w:rsidRPr="0031096B">
        <w:rPr>
          <w:b/>
          <w:bCs/>
        </w:rPr>
        <w:t>, Sverre Hosen,</w:t>
      </w:r>
    </w:p>
    <w:p w14:paraId="0E08F865" w14:textId="01CACEA6" w:rsidR="00873BEF" w:rsidRPr="0031096B" w:rsidRDefault="00873BEF" w:rsidP="00832054">
      <w:pPr>
        <w:pStyle w:val="Ingenmellomrom"/>
        <w:rPr>
          <w:b/>
          <w:bCs/>
        </w:rPr>
      </w:pPr>
      <w:r w:rsidRPr="0031096B">
        <w:rPr>
          <w:b/>
          <w:bCs/>
        </w:rPr>
        <w:t xml:space="preserve">Gjest Odd </w:t>
      </w:r>
      <w:r w:rsidR="00CC1D46" w:rsidRPr="0031096B">
        <w:rPr>
          <w:b/>
          <w:bCs/>
        </w:rPr>
        <w:t>Haugdahl</w:t>
      </w:r>
    </w:p>
    <w:p w14:paraId="26CF5265" w14:textId="3275841D" w:rsidR="00832054" w:rsidRPr="006308BC" w:rsidRDefault="00832054" w:rsidP="00832054">
      <w:pPr>
        <w:pStyle w:val="Ingenmellomrom"/>
        <w:rPr>
          <w:b/>
          <w:bCs/>
        </w:rPr>
      </w:pPr>
      <w:r w:rsidRPr="006308BC">
        <w:rPr>
          <w:b/>
          <w:bCs/>
        </w:rPr>
        <w:t>Forfall: Lena-Mari Solberg Aas</w:t>
      </w:r>
      <w:r w:rsidR="006308BC" w:rsidRPr="006308BC">
        <w:rPr>
          <w:b/>
          <w:bCs/>
        </w:rPr>
        <w:t>, Thea Indre</w:t>
      </w:r>
      <w:r w:rsidR="006308BC">
        <w:rPr>
          <w:b/>
          <w:bCs/>
        </w:rPr>
        <w:t xml:space="preserve">bø, Hilde </w:t>
      </w:r>
      <w:r w:rsidR="00CC6924">
        <w:rPr>
          <w:b/>
          <w:bCs/>
        </w:rPr>
        <w:t>Nordtiller</w:t>
      </w:r>
    </w:p>
    <w:p w14:paraId="2C87E64A" w14:textId="77777777" w:rsidR="00832054" w:rsidRPr="006308BC" w:rsidRDefault="00832054" w:rsidP="00832054">
      <w:pPr>
        <w:pStyle w:val="Ingenmellomrom"/>
      </w:pPr>
    </w:p>
    <w:p w14:paraId="77C4890D" w14:textId="2239891B" w:rsidR="00F02E5A" w:rsidRDefault="00F02E5A" w:rsidP="00F02E5A">
      <w:pPr>
        <w:pStyle w:val="Ingenmellomrom"/>
        <w:rPr>
          <w:b/>
          <w:bCs/>
        </w:rPr>
      </w:pPr>
      <w:r w:rsidRPr="00F02E5A">
        <w:rPr>
          <w:b/>
          <w:bCs/>
        </w:rPr>
        <w:t>Agenda</w:t>
      </w:r>
    </w:p>
    <w:p w14:paraId="144D8E7A" w14:textId="236C2866" w:rsidR="004E5B16" w:rsidRDefault="00270863" w:rsidP="00F02E5A">
      <w:pPr>
        <w:pStyle w:val="Ingenmellomrom"/>
      </w:pPr>
      <w:r w:rsidRPr="003374AA">
        <w:t>Møtet startet med en presentasjonsrund</w:t>
      </w:r>
      <w:r w:rsidR="003374AA" w:rsidRPr="003374AA">
        <w:t>e</w:t>
      </w:r>
      <w:r w:rsidRPr="003374AA">
        <w:t xml:space="preserve"> av styremedlemmene</w:t>
      </w:r>
      <w:r w:rsidR="003374AA" w:rsidRPr="003374AA">
        <w:t>, da dette var første fysiske møte etter generalforsamlingen.</w:t>
      </w:r>
    </w:p>
    <w:p w14:paraId="0756A7AD" w14:textId="63F1ED0F" w:rsidR="003374AA" w:rsidRDefault="003374AA" w:rsidP="00F02E5A">
      <w:pPr>
        <w:pStyle w:val="Ingenmellomrom"/>
      </w:pPr>
      <w:r>
        <w:t>Asbjørn viste også frem rutinene rundt styremøtene</w:t>
      </w:r>
      <w:r w:rsidR="00CD533F">
        <w:t>.</w:t>
      </w:r>
    </w:p>
    <w:p w14:paraId="53203C07" w14:textId="632762ED" w:rsidR="00874C3A" w:rsidRDefault="00874C3A" w:rsidP="00F02E5A">
      <w:pPr>
        <w:pStyle w:val="Ingenmellomrom"/>
      </w:pPr>
      <w:r>
        <w:t xml:space="preserve">Årets møteplan </w:t>
      </w:r>
      <w:r w:rsidR="00A10D0C">
        <w:t>sendes ut til styret sammen med rutinene.</w:t>
      </w:r>
    </w:p>
    <w:p w14:paraId="1C71F85A" w14:textId="77777777" w:rsidR="00CD533F" w:rsidRPr="003374AA" w:rsidRDefault="00CD533F" w:rsidP="00F02E5A">
      <w:pPr>
        <w:pStyle w:val="Ingenmellomrom"/>
      </w:pPr>
    </w:p>
    <w:p w14:paraId="49CAADA9" w14:textId="0CDF5673" w:rsidR="00F02E5A" w:rsidRDefault="00F02E5A" w:rsidP="00F02E5A">
      <w:pPr>
        <w:pStyle w:val="Ingenmellomrom"/>
        <w:rPr>
          <w:b/>
          <w:bCs/>
        </w:rPr>
      </w:pPr>
      <w:r w:rsidRPr="00F02E5A">
        <w:rPr>
          <w:b/>
          <w:bCs/>
        </w:rPr>
        <w:t xml:space="preserve">Sak 1 – 3/23: Godkjenning protokoll styremøte </w:t>
      </w:r>
      <w:proofErr w:type="spellStart"/>
      <w:r w:rsidRPr="00F02E5A">
        <w:rPr>
          <w:b/>
          <w:bCs/>
        </w:rPr>
        <w:t>nr</w:t>
      </w:r>
      <w:proofErr w:type="spellEnd"/>
      <w:r w:rsidRPr="00F02E5A">
        <w:rPr>
          <w:b/>
          <w:bCs/>
        </w:rPr>
        <w:t xml:space="preserve"> 2/23 15.03.23</w:t>
      </w:r>
    </w:p>
    <w:p w14:paraId="6F0431F9" w14:textId="5D90A2EC" w:rsidR="0031096B" w:rsidRPr="00F02E5A" w:rsidRDefault="0031096B" w:rsidP="00F02E5A">
      <w:pPr>
        <w:pStyle w:val="Ingenmellomrom"/>
        <w:rPr>
          <w:b/>
          <w:bCs/>
        </w:rPr>
      </w:pPr>
      <w:r>
        <w:rPr>
          <w:b/>
          <w:bCs/>
        </w:rPr>
        <w:t>Protokoll godkjent</w:t>
      </w:r>
    </w:p>
    <w:p w14:paraId="7F7502A2" w14:textId="77777777" w:rsidR="00F02E5A" w:rsidRPr="00F02E5A" w:rsidRDefault="00F02E5A" w:rsidP="00F02E5A">
      <w:pPr>
        <w:pStyle w:val="Ingenmellomrom"/>
        <w:rPr>
          <w:b/>
          <w:bCs/>
        </w:rPr>
      </w:pPr>
    </w:p>
    <w:p w14:paraId="46F303AD" w14:textId="10E14CDC" w:rsidR="00F02E5A" w:rsidRDefault="00F02E5A" w:rsidP="00F02E5A">
      <w:pPr>
        <w:pStyle w:val="Ingenmellomrom"/>
      </w:pPr>
      <w:r w:rsidRPr="00F02E5A">
        <w:rPr>
          <w:b/>
          <w:bCs/>
        </w:rPr>
        <w:t>Sak 2 – 3/23: Gjennomgang sakspapirer og innkomne forslag til DNTs generalforsamling 29.</w:t>
      </w:r>
      <w:r>
        <w:rPr>
          <w:b/>
          <w:bCs/>
        </w:rPr>
        <w:t>04.</w:t>
      </w:r>
      <w:r w:rsidRPr="00F02E5A">
        <w:rPr>
          <w:b/>
          <w:bCs/>
        </w:rPr>
        <w:t>23</w:t>
      </w:r>
      <w:r>
        <w:t xml:space="preserve">. </w:t>
      </w:r>
    </w:p>
    <w:p w14:paraId="2E4E4A06" w14:textId="07384182" w:rsidR="006255B7" w:rsidRDefault="006255B7" w:rsidP="00F02E5A">
      <w:pPr>
        <w:pStyle w:val="Ingenmellomrom"/>
      </w:pPr>
      <w:r>
        <w:t xml:space="preserve">Asbjørn gjennomgikk </w:t>
      </w:r>
      <w:r w:rsidR="00F1069A">
        <w:t>sakspapirene til DNTs GF</w:t>
      </w:r>
      <w:r w:rsidR="00CF4128">
        <w:t xml:space="preserve"> – </w:t>
      </w:r>
      <w:r w:rsidR="00CD533F">
        <w:t>forslagshefte</w:t>
      </w:r>
      <w:r w:rsidR="006134E3">
        <w:t>t</w:t>
      </w:r>
      <w:r w:rsidR="00CD533F">
        <w:t xml:space="preserve"> ble gjennomgått sak fo</w:t>
      </w:r>
      <w:r w:rsidR="006134E3">
        <w:t>r</w:t>
      </w:r>
      <w:r w:rsidR="00CD533F">
        <w:t xml:space="preserve"> sak</w:t>
      </w:r>
      <w:r w:rsidR="006134E3">
        <w:t>.</w:t>
      </w:r>
    </w:p>
    <w:p w14:paraId="1435BE98" w14:textId="569002C8" w:rsidR="006134E3" w:rsidRDefault="006134E3" w:rsidP="00F02E5A">
      <w:pPr>
        <w:pStyle w:val="Ingenmellomrom"/>
      </w:pPr>
    </w:p>
    <w:p w14:paraId="6DC78ED1" w14:textId="1BB87A77" w:rsidR="006134E3" w:rsidRDefault="006134E3" w:rsidP="00F02E5A">
      <w:pPr>
        <w:pStyle w:val="Ingenmellomrom"/>
      </w:pPr>
      <w:r>
        <w:t xml:space="preserve">På grunn av </w:t>
      </w:r>
      <w:r w:rsidR="000C087A">
        <w:t xml:space="preserve">oppstart av nytt møte kl 20.00 med lagledere og </w:t>
      </w:r>
      <w:r w:rsidR="004E2887">
        <w:t xml:space="preserve">MNTFs representanter til DNTs generalforsamling, ble resten av sakslisten til MNTFs styremøte </w:t>
      </w:r>
      <w:r w:rsidR="00DD41E7">
        <w:t>sak 3-3/23 – sak 7-3/23</w:t>
      </w:r>
      <w:r w:rsidR="001D34BD">
        <w:t xml:space="preserve">, </w:t>
      </w:r>
      <w:r w:rsidR="004E2887">
        <w:t>utsatt</w:t>
      </w:r>
      <w:r w:rsidR="001D34BD">
        <w:t xml:space="preserve"> til neste møte.</w:t>
      </w:r>
    </w:p>
    <w:p w14:paraId="73E0E361" w14:textId="77777777" w:rsidR="00F02E5A" w:rsidRDefault="00F02E5A" w:rsidP="00F02E5A">
      <w:pPr>
        <w:pStyle w:val="Ingenmellomrom"/>
      </w:pPr>
    </w:p>
    <w:p w14:paraId="157FF0C9" w14:textId="10C70F7B" w:rsidR="00F02E5A" w:rsidRDefault="00F02E5A" w:rsidP="00F02E5A">
      <w:pPr>
        <w:pStyle w:val="Ingenmellomrom"/>
        <w:rPr>
          <w:b/>
          <w:bCs/>
        </w:rPr>
      </w:pPr>
      <w:r w:rsidRPr="00F02E5A">
        <w:rPr>
          <w:b/>
          <w:bCs/>
        </w:rPr>
        <w:t>Sak 3 – 3/23: Til Start våren 2023</w:t>
      </w:r>
    </w:p>
    <w:p w14:paraId="25C420F4" w14:textId="7030EE44" w:rsidR="002800F3" w:rsidRDefault="002800F3" w:rsidP="00F02E5A">
      <w:pPr>
        <w:pStyle w:val="Ingenmellomrom"/>
        <w:rPr>
          <w:b/>
          <w:bCs/>
        </w:rPr>
      </w:pPr>
    </w:p>
    <w:p w14:paraId="2031A30D" w14:textId="0EEAAFEA" w:rsidR="002800F3" w:rsidRDefault="000B604E" w:rsidP="00F02E5A">
      <w:pPr>
        <w:pStyle w:val="Ingenmellomrom"/>
        <w:rPr>
          <w:b/>
          <w:bCs/>
        </w:rPr>
      </w:pPr>
      <w:r>
        <w:rPr>
          <w:b/>
          <w:bCs/>
        </w:rPr>
        <w:t xml:space="preserve">Sak 4 – 3/23: </w:t>
      </w:r>
      <w:r w:rsidR="003171AA">
        <w:rPr>
          <w:b/>
          <w:bCs/>
        </w:rPr>
        <w:t>Status Varig Orkla Arena</w:t>
      </w:r>
      <w:r w:rsidR="00F53568">
        <w:rPr>
          <w:b/>
          <w:bCs/>
        </w:rPr>
        <w:t xml:space="preserve"> -</w:t>
      </w:r>
      <w:r w:rsidR="00AA434C">
        <w:rPr>
          <w:b/>
          <w:bCs/>
        </w:rPr>
        <w:t xml:space="preserve"> eiendom og drift </w:t>
      </w:r>
    </w:p>
    <w:p w14:paraId="5C6B4FFD" w14:textId="1BE88EA7" w:rsidR="00F53568" w:rsidRDefault="00F53568" w:rsidP="00F02E5A">
      <w:pPr>
        <w:pStyle w:val="Ingenmellomrom"/>
        <w:rPr>
          <w:b/>
          <w:bCs/>
        </w:rPr>
      </w:pPr>
    </w:p>
    <w:p w14:paraId="43B56C2B" w14:textId="5A86C9C3" w:rsidR="00F53568" w:rsidRDefault="00F53568" w:rsidP="00F02E5A">
      <w:pPr>
        <w:pStyle w:val="Ingenmellomrom"/>
        <w:rPr>
          <w:b/>
          <w:bCs/>
        </w:rPr>
      </w:pPr>
      <w:r>
        <w:rPr>
          <w:b/>
          <w:bCs/>
        </w:rPr>
        <w:t xml:space="preserve">Sak 5 – </w:t>
      </w:r>
      <w:r w:rsidR="00C50FC4">
        <w:rPr>
          <w:b/>
          <w:bCs/>
        </w:rPr>
        <w:t>3</w:t>
      </w:r>
      <w:r>
        <w:rPr>
          <w:b/>
          <w:bCs/>
        </w:rPr>
        <w:t>/23: Status</w:t>
      </w:r>
      <w:r w:rsidR="00C50FC4">
        <w:rPr>
          <w:b/>
          <w:bCs/>
        </w:rPr>
        <w:t xml:space="preserve"> regioner/lag</w:t>
      </w:r>
    </w:p>
    <w:p w14:paraId="4E1B3641" w14:textId="04FD4378" w:rsidR="00C50FC4" w:rsidRDefault="00C50FC4" w:rsidP="00F02E5A">
      <w:pPr>
        <w:pStyle w:val="Ingenmellomrom"/>
        <w:rPr>
          <w:b/>
          <w:bCs/>
        </w:rPr>
      </w:pPr>
    </w:p>
    <w:p w14:paraId="031213A3" w14:textId="199ADA65" w:rsidR="00C50FC4" w:rsidRDefault="00C50FC4" w:rsidP="00F02E5A">
      <w:pPr>
        <w:pStyle w:val="Ingenmellomrom"/>
        <w:rPr>
          <w:b/>
          <w:bCs/>
        </w:rPr>
      </w:pPr>
      <w:r>
        <w:rPr>
          <w:b/>
          <w:bCs/>
        </w:rPr>
        <w:t xml:space="preserve">Sak 6 – 3/23: </w:t>
      </w:r>
      <w:r w:rsidR="00E32DE5">
        <w:rPr>
          <w:b/>
          <w:bCs/>
        </w:rPr>
        <w:t>Forbundssekretærens kvarter</w:t>
      </w:r>
    </w:p>
    <w:p w14:paraId="64B92157" w14:textId="2D40FFD7" w:rsidR="00880735" w:rsidRDefault="00880735" w:rsidP="00F02E5A">
      <w:pPr>
        <w:pStyle w:val="Ingenmellomrom"/>
        <w:rPr>
          <w:b/>
          <w:bCs/>
        </w:rPr>
      </w:pPr>
    </w:p>
    <w:p w14:paraId="31A3B0E6" w14:textId="49DE17C8" w:rsidR="00880735" w:rsidRDefault="00880735" w:rsidP="00F02E5A">
      <w:pPr>
        <w:pStyle w:val="Ingenmellomrom"/>
        <w:rPr>
          <w:b/>
          <w:bCs/>
        </w:rPr>
      </w:pPr>
      <w:r>
        <w:rPr>
          <w:b/>
          <w:bCs/>
        </w:rPr>
        <w:t>Sak 7 – 3/23: Eventuelt</w:t>
      </w:r>
    </w:p>
    <w:p w14:paraId="68433F07" w14:textId="76D5D48B" w:rsidR="00D045EC" w:rsidRDefault="00D045EC" w:rsidP="00F02E5A">
      <w:pPr>
        <w:pStyle w:val="Ingenmellomrom"/>
        <w:rPr>
          <w:b/>
          <w:bCs/>
        </w:rPr>
      </w:pPr>
    </w:p>
    <w:p w14:paraId="0447D302" w14:textId="5276A69A" w:rsidR="00D045EC" w:rsidRDefault="00D045EC" w:rsidP="00F02E5A">
      <w:pPr>
        <w:pStyle w:val="Ingenmellomrom"/>
        <w:rPr>
          <w:b/>
          <w:bCs/>
        </w:rPr>
      </w:pPr>
    </w:p>
    <w:p w14:paraId="2CE24899" w14:textId="0007E995" w:rsidR="00D045EC" w:rsidRDefault="00D045EC" w:rsidP="00F02E5A">
      <w:pPr>
        <w:pStyle w:val="Ingenmellomrom"/>
        <w:rPr>
          <w:b/>
          <w:bCs/>
        </w:rPr>
      </w:pPr>
    </w:p>
    <w:p w14:paraId="4A989DFE" w14:textId="3E50E1EF" w:rsidR="00D045EC" w:rsidRDefault="00D045EC" w:rsidP="00F02E5A">
      <w:pPr>
        <w:pStyle w:val="Ingenmellomrom"/>
        <w:rPr>
          <w:b/>
          <w:bCs/>
        </w:rPr>
      </w:pPr>
      <w:r>
        <w:rPr>
          <w:b/>
          <w:bCs/>
        </w:rPr>
        <w:t>Trondheim 26.04.23</w:t>
      </w:r>
    </w:p>
    <w:p w14:paraId="3FF85814" w14:textId="3557D155" w:rsidR="00D045EC" w:rsidRDefault="00D045EC" w:rsidP="00F02E5A">
      <w:pPr>
        <w:pStyle w:val="Ingenmellomrom"/>
        <w:rPr>
          <w:b/>
          <w:bCs/>
        </w:rPr>
      </w:pPr>
    </w:p>
    <w:p w14:paraId="05066A19" w14:textId="0E89C7EB" w:rsidR="00D045EC" w:rsidRDefault="00D045EC" w:rsidP="00F02E5A">
      <w:pPr>
        <w:pStyle w:val="Ingenmellomrom"/>
        <w:rPr>
          <w:b/>
          <w:bCs/>
        </w:rPr>
      </w:pPr>
      <w:r>
        <w:rPr>
          <w:b/>
          <w:bCs/>
        </w:rPr>
        <w:t>Sverre Hosen</w:t>
      </w:r>
    </w:p>
    <w:p w14:paraId="6E24E687" w14:textId="18ACC38E" w:rsidR="00D045EC" w:rsidRDefault="00D045EC" w:rsidP="00F02E5A">
      <w:pPr>
        <w:pStyle w:val="Ingenmellomrom"/>
        <w:rPr>
          <w:b/>
          <w:bCs/>
        </w:rPr>
      </w:pPr>
    </w:p>
    <w:p w14:paraId="36D6D177" w14:textId="6A2E8284" w:rsidR="00D045EC" w:rsidRDefault="00D045EC" w:rsidP="00F02E5A">
      <w:pPr>
        <w:pStyle w:val="Ingenmellomrom"/>
        <w:rPr>
          <w:b/>
          <w:bCs/>
        </w:rPr>
      </w:pPr>
    </w:p>
    <w:p w14:paraId="1551FC50" w14:textId="0549544B" w:rsidR="00D045EC" w:rsidRDefault="00D045EC" w:rsidP="00F02E5A">
      <w:pPr>
        <w:pStyle w:val="Ingenmellomrom"/>
        <w:rPr>
          <w:b/>
          <w:bCs/>
        </w:rPr>
      </w:pPr>
    </w:p>
    <w:p w14:paraId="693382CE" w14:textId="782E1690" w:rsidR="00D045EC" w:rsidRDefault="00D045EC" w:rsidP="00F02E5A">
      <w:pPr>
        <w:pStyle w:val="Ingenmellomrom"/>
        <w:rPr>
          <w:b/>
          <w:bCs/>
        </w:rPr>
      </w:pPr>
    </w:p>
    <w:p w14:paraId="1B248A93" w14:textId="77777777" w:rsidR="00D045EC" w:rsidRDefault="00D045EC" w:rsidP="00F02E5A">
      <w:pPr>
        <w:pStyle w:val="Ingenmellomrom"/>
        <w:rPr>
          <w:b/>
          <w:bCs/>
        </w:rPr>
      </w:pPr>
    </w:p>
    <w:p w14:paraId="267C487C" w14:textId="56C7450E" w:rsidR="00CE0206" w:rsidRDefault="00CE0206" w:rsidP="00F02E5A">
      <w:pPr>
        <w:pStyle w:val="Ingenmellomrom"/>
        <w:rPr>
          <w:b/>
          <w:bCs/>
        </w:rPr>
      </w:pPr>
    </w:p>
    <w:p w14:paraId="35B11D40" w14:textId="66BC010E" w:rsidR="00D045EC" w:rsidRDefault="00D045EC" w:rsidP="00F02E5A">
      <w:pPr>
        <w:pStyle w:val="Ingenmellomrom"/>
        <w:rPr>
          <w:b/>
          <w:bCs/>
        </w:rPr>
      </w:pPr>
    </w:p>
    <w:p w14:paraId="55816A00" w14:textId="60CC5BC3" w:rsidR="00D045EC" w:rsidRDefault="00D045EC" w:rsidP="00F02E5A">
      <w:pPr>
        <w:pStyle w:val="Ingenmellomrom"/>
        <w:rPr>
          <w:b/>
          <w:bCs/>
        </w:rPr>
      </w:pPr>
    </w:p>
    <w:p w14:paraId="1AE938E9" w14:textId="0038F9CC" w:rsidR="00D045EC" w:rsidRDefault="00D045EC" w:rsidP="00F02E5A">
      <w:pPr>
        <w:pStyle w:val="Ingenmellomrom"/>
        <w:rPr>
          <w:b/>
          <w:bCs/>
        </w:rPr>
      </w:pPr>
    </w:p>
    <w:p w14:paraId="24D3AE99" w14:textId="77777777" w:rsidR="00D045EC" w:rsidRDefault="00D045EC" w:rsidP="00F02E5A">
      <w:pPr>
        <w:pStyle w:val="Ingenmellomrom"/>
        <w:rPr>
          <w:b/>
          <w:bCs/>
        </w:rPr>
      </w:pPr>
    </w:p>
    <w:p w14:paraId="5028F9F5" w14:textId="4F09FF06" w:rsidR="00CE0206" w:rsidRDefault="00CE0206" w:rsidP="00F02E5A">
      <w:pPr>
        <w:pStyle w:val="Ingenmellomrom"/>
        <w:rPr>
          <w:b/>
          <w:bCs/>
        </w:rPr>
      </w:pPr>
    </w:p>
    <w:p w14:paraId="698A9104" w14:textId="75A1C9EE" w:rsidR="00323163" w:rsidRPr="00D045EC" w:rsidRDefault="00D5110E" w:rsidP="00F02E5A">
      <w:pPr>
        <w:pStyle w:val="Ingenmellomrom"/>
        <w:rPr>
          <w:b/>
          <w:bCs/>
          <w:sz w:val="28"/>
          <w:szCs w:val="28"/>
          <w:u w:val="single"/>
        </w:rPr>
      </w:pPr>
      <w:r w:rsidRPr="00D045EC">
        <w:rPr>
          <w:b/>
          <w:bCs/>
          <w:sz w:val="28"/>
          <w:szCs w:val="28"/>
          <w:u w:val="single"/>
        </w:rPr>
        <w:lastRenderedPageBreak/>
        <w:t>Referat fra møte med lagledere og representanter til DNTs generalforsamling</w:t>
      </w:r>
      <w:r w:rsidR="00CC204D" w:rsidRPr="00D045EC">
        <w:rPr>
          <w:b/>
          <w:bCs/>
          <w:sz w:val="28"/>
          <w:szCs w:val="28"/>
          <w:u w:val="single"/>
        </w:rPr>
        <w:t xml:space="preserve"> 29.04.23</w:t>
      </w:r>
    </w:p>
    <w:p w14:paraId="5ACC9ECE" w14:textId="77777777" w:rsidR="00CC204D" w:rsidRPr="00CC204D" w:rsidRDefault="00CC204D" w:rsidP="00F02E5A">
      <w:pPr>
        <w:pStyle w:val="Ingenmellomrom"/>
        <w:rPr>
          <w:u w:val="single"/>
        </w:rPr>
      </w:pPr>
    </w:p>
    <w:p w14:paraId="4D896CE9" w14:textId="5F556182" w:rsidR="00CE0206" w:rsidRPr="00CC204D" w:rsidRDefault="00CE0206" w:rsidP="00F02E5A">
      <w:pPr>
        <w:pStyle w:val="Ingenmellomrom"/>
      </w:pPr>
      <w:r w:rsidRPr="00CC204D">
        <w:t>Etter styremøte</w:t>
      </w:r>
      <w:r w:rsidR="002135A2" w:rsidRPr="00CC204D">
        <w:t>t</w:t>
      </w:r>
      <w:r w:rsidRPr="00CC204D">
        <w:t xml:space="preserve"> b</w:t>
      </w:r>
      <w:r w:rsidR="005E331B" w:rsidRPr="00CC204D">
        <w:t>l</w:t>
      </w:r>
      <w:r w:rsidR="00CC6924" w:rsidRPr="00CC204D">
        <w:t>e</w:t>
      </w:r>
      <w:r w:rsidRPr="00CC204D">
        <w:t xml:space="preserve"> det </w:t>
      </w:r>
      <w:r w:rsidR="002135A2" w:rsidRPr="00CC204D">
        <w:t>avholdt</w:t>
      </w:r>
      <w:r w:rsidR="005E331B" w:rsidRPr="00CC204D">
        <w:t xml:space="preserve"> </w:t>
      </w:r>
      <w:r w:rsidRPr="00CC204D">
        <w:t>Teams møte kl 20:00 med representanter til DNTs generalforsamling og laglederne i travlagene.</w:t>
      </w:r>
    </w:p>
    <w:p w14:paraId="6E94681C" w14:textId="04A92135" w:rsidR="00EF5E6D" w:rsidRPr="00323163" w:rsidRDefault="00904298" w:rsidP="00F02E5A">
      <w:pPr>
        <w:pStyle w:val="Ingenmellomrom"/>
      </w:pPr>
      <w:r w:rsidRPr="00323163">
        <w:t>Med på Teams Aina H Westberg, Anne Line Dørum</w:t>
      </w:r>
      <w:r w:rsidR="00F42BEA" w:rsidRPr="00323163">
        <w:t>, Hans Tronstad, Hilde H</w:t>
      </w:r>
      <w:r w:rsidR="009910A9" w:rsidRPr="00323163">
        <w:t>. Nordtiller, Knut Botngård</w:t>
      </w:r>
      <w:r w:rsidR="001C18E1" w:rsidRPr="00323163">
        <w:t xml:space="preserve">, Lena-Mari Solberg Aas, Marion </w:t>
      </w:r>
      <w:r w:rsidR="00EC4485" w:rsidRPr="00323163">
        <w:t>G</w:t>
      </w:r>
      <w:r w:rsidR="001C18E1" w:rsidRPr="00323163">
        <w:t xml:space="preserve">angstad, Morten Draveng </w:t>
      </w:r>
      <w:r w:rsidR="00EC4485" w:rsidRPr="00323163">
        <w:t>D</w:t>
      </w:r>
      <w:r w:rsidR="001C18E1" w:rsidRPr="00323163">
        <w:t xml:space="preserve">retvik, </w:t>
      </w:r>
      <w:r w:rsidR="00D931D0" w:rsidRPr="00323163">
        <w:t xml:space="preserve">Rolf Settem, Ronny Risvik, Tore Skjørtvedt, Edmund </w:t>
      </w:r>
      <w:r w:rsidR="00EC4485" w:rsidRPr="00323163">
        <w:t>M</w:t>
      </w:r>
      <w:r w:rsidR="00D931D0" w:rsidRPr="00323163">
        <w:t>orewood</w:t>
      </w:r>
    </w:p>
    <w:p w14:paraId="4ECEE278" w14:textId="5620972E" w:rsidR="00C015A0" w:rsidRPr="00323163" w:rsidRDefault="00C015A0" w:rsidP="00F02E5A">
      <w:pPr>
        <w:pStyle w:val="Ingenmellomrom"/>
      </w:pPr>
      <w:r w:rsidRPr="00323163">
        <w:t>Til stede på Varig Orkla Arena</w:t>
      </w:r>
      <w:r w:rsidR="006F7D50" w:rsidRPr="00323163">
        <w:t xml:space="preserve"> -</w:t>
      </w:r>
      <w:r w:rsidR="00771ED0" w:rsidRPr="00323163">
        <w:t xml:space="preserve"> Asbjørn </w:t>
      </w:r>
      <w:r w:rsidR="00187D9B" w:rsidRPr="00323163">
        <w:t>O</w:t>
      </w:r>
      <w:r w:rsidR="00771ED0" w:rsidRPr="00323163">
        <w:t xml:space="preserve">pdal, Jan Frode Holltrø, Trude T Gulbrandsen, Ruth </w:t>
      </w:r>
      <w:r w:rsidR="00187D9B" w:rsidRPr="00323163">
        <w:t>J</w:t>
      </w:r>
      <w:r w:rsidR="00771ED0" w:rsidRPr="00323163">
        <w:t xml:space="preserve">enny Auran, </w:t>
      </w:r>
      <w:r w:rsidR="006F7D50" w:rsidRPr="00323163">
        <w:t>Bjørn Steinshaug,</w:t>
      </w:r>
      <w:r w:rsidR="00DB20D0" w:rsidRPr="00323163">
        <w:t xml:space="preserve"> </w:t>
      </w:r>
      <w:r w:rsidR="00187D9B" w:rsidRPr="00323163">
        <w:t>Elin Flataune</w:t>
      </w:r>
      <w:r w:rsidR="00DB20D0" w:rsidRPr="00323163">
        <w:t>,</w:t>
      </w:r>
      <w:r w:rsidR="006F7D50" w:rsidRPr="00323163">
        <w:t xml:space="preserve"> Odd Haugdahl, Sverre Hosen</w:t>
      </w:r>
    </w:p>
    <w:p w14:paraId="3B549A3A" w14:textId="37AD66BB" w:rsidR="00DB20D0" w:rsidRPr="00323163" w:rsidRDefault="00DB20D0" w:rsidP="00F02E5A">
      <w:pPr>
        <w:pStyle w:val="Ingenmellomrom"/>
      </w:pPr>
    </w:p>
    <w:p w14:paraId="124AEE9A" w14:textId="03834951" w:rsidR="00DB20D0" w:rsidRPr="00A951F4" w:rsidRDefault="00DF29D4" w:rsidP="00F02E5A">
      <w:pPr>
        <w:pStyle w:val="Ingenmellomrom"/>
      </w:pPr>
      <w:r w:rsidRPr="00A951F4">
        <w:t>Asbjørn gjennomgikk forslagshefte</w:t>
      </w:r>
      <w:r w:rsidR="00BE2FB2" w:rsidRPr="00A951F4">
        <w:t xml:space="preserve"> til DNTs generalforsamling</w:t>
      </w:r>
      <w:r w:rsidR="00E311ED" w:rsidRPr="00A951F4">
        <w:t xml:space="preserve"> inklusive dagsorden.</w:t>
      </w:r>
    </w:p>
    <w:p w14:paraId="5EA04D24" w14:textId="06DF05D4" w:rsidR="00E311ED" w:rsidRPr="00A951F4" w:rsidRDefault="00E311ED" w:rsidP="00F02E5A">
      <w:pPr>
        <w:pStyle w:val="Ingenmellomrom"/>
      </w:pPr>
      <w:r w:rsidRPr="00A951F4">
        <w:t>Årsberetning og regnskap ble ikke gjennomgått eller kommentert.</w:t>
      </w:r>
      <w:r w:rsidR="00AE065B" w:rsidRPr="00A951F4">
        <w:t xml:space="preserve"> </w:t>
      </w:r>
    </w:p>
    <w:p w14:paraId="7E04934F" w14:textId="13AC2FC7" w:rsidR="0001099E" w:rsidRPr="00A951F4" w:rsidRDefault="001878A9" w:rsidP="00F02E5A">
      <w:pPr>
        <w:pStyle w:val="Ingenmellomrom"/>
      </w:pPr>
      <w:r w:rsidRPr="00A951F4">
        <w:t>Gjennomgangen</w:t>
      </w:r>
      <w:r w:rsidR="006C566C" w:rsidRPr="00A951F4">
        <w:t xml:space="preserve"> gjøres for at MNTFs representanter skal kunne fremstå som en samlet gruppe</w:t>
      </w:r>
      <w:r w:rsidR="0098267B" w:rsidRPr="00A951F4">
        <w:t xml:space="preserve"> i avstemningene.</w:t>
      </w:r>
    </w:p>
    <w:p w14:paraId="4FB18F07" w14:textId="6B8BAFB3" w:rsidR="002C1F4A" w:rsidRPr="00A951F4" w:rsidRDefault="002C1F4A" w:rsidP="00F02E5A">
      <w:pPr>
        <w:pStyle w:val="Ingenmellomrom"/>
      </w:pPr>
      <w:r w:rsidRPr="00A951F4">
        <w:t>Representantene samles til ett formøte på lørdag morgen. Asbjørn sender melding</w:t>
      </w:r>
      <w:r w:rsidR="003B15AF" w:rsidRPr="00A951F4">
        <w:t xml:space="preserve"> om dette.</w:t>
      </w:r>
    </w:p>
    <w:p w14:paraId="68E05C0A" w14:textId="47A972F8" w:rsidR="003B15AF" w:rsidRPr="00A951F4" w:rsidRDefault="003B15AF" w:rsidP="00F02E5A">
      <w:pPr>
        <w:pStyle w:val="Ingenmellomrom"/>
      </w:pPr>
      <w:r w:rsidRPr="00A951F4">
        <w:t xml:space="preserve">Sverre sender ut liste med alle </w:t>
      </w:r>
      <w:r w:rsidR="00A951F4" w:rsidRPr="00A951F4">
        <w:t xml:space="preserve">MNTFs </w:t>
      </w:r>
      <w:r w:rsidRPr="00A951F4">
        <w:t>representanters epost og telefon</w:t>
      </w:r>
      <w:r w:rsidR="00A951F4" w:rsidRPr="00A951F4">
        <w:t>.</w:t>
      </w:r>
    </w:p>
    <w:p w14:paraId="3C42C692" w14:textId="77777777" w:rsidR="0098267B" w:rsidRPr="00A951F4" w:rsidRDefault="0098267B" w:rsidP="00F02E5A">
      <w:pPr>
        <w:pStyle w:val="Ingenmellomrom"/>
      </w:pPr>
    </w:p>
    <w:p w14:paraId="1041D7DF" w14:textId="2E77F21F" w:rsidR="0001099E" w:rsidRPr="00D045EC" w:rsidRDefault="0001099E" w:rsidP="00F02E5A">
      <w:pPr>
        <w:pStyle w:val="Ingenmellomrom"/>
        <w:rPr>
          <w:b/>
          <w:bCs/>
          <w:u w:val="single"/>
        </w:rPr>
      </w:pPr>
      <w:r w:rsidRPr="00D045EC">
        <w:rPr>
          <w:b/>
          <w:bCs/>
          <w:u w:val="single"/>
        </w:rPr>
        <w:t>SAK 8: Drøfte styrets forslag til langtidsplan</w:t>
      </w:r>
    </w:p>
    <w:p w14:paraId="4A905A31" w14:textId="6A64DB8D" w:rsidR="00DA5BFC" w:rsidRPr="002C2C23" w:rsidRDefault="00DA5BFC" w:rsidP="00F02E5A">
      <w:pPr>
        <w:pStyle w:val="Ingenmellomrom"/>
      </w:pPr>
      <w:r w:rsidRPr="002C2C23">
        <w:t xml:space="preserve">Det synes rart at styret </w:t>
      </w:r>
      <w:r w:rsidR="00211BB9" w:rsidRPr="002C2C23">
        <w:t xml:space="preserve">ønsker å endre </w:t>
      </w:r>
      <w:r w:rsidR="006F55E4" w:rsidRPr="002C2C23">
        <w:t>TRAV 2025.</w:t>
      </w:r>
      <w:r w:rsidR="00F60CA5">
        <w:t xml:space="preserve"> I utgangspunktet synes dette unødvendig.</w:t>
      </w:r>
    </w:p>
    <w:p w14:paraId="524F692E" w14:textId="046C1540" w:rsidR="006F55E4" w:rsidRDefault="006F55E4" w:rsidP="00F02E5A">
      <w:pPr>
        <w:pStyle w:val="Ingenmellomrom"/>
      </w:pPr>
      <w:r w:rsidRPr="002C2C23">
        <w:t xml:space="preserve">Her vil </w:t>
      </w:r>
      <w:r w:rsidR="00C87F69" w:rsidRPr="002C2C23">
        <w:t>MNTF følge debatten, før man stemmer</w:t>
      </w:r>
      <w:r w:rsidR="002C2C23" w:rsidRPr="002C2C23">
        <w:t>.</w:t>
      </w:r>
    </w:p>
    <w:p w14:paraId="4177F970" w14:textId="77777777" w:rsidR="00F14921" w:rsidRDefault="00F14921" w:rsidP="00F02E5A">
      <w:pPr>
        <w:pStyle w:val="Ingenmellomrom"/>
      </w:pPr>
    </w:p>
    <w:p w14:paraId="3BA2B741" w14:textId="6C5D1AEB" w:rsidR="002C2C23" w:rsidRPr="00D045EC" w:rsidRDefault="002C2C23" w:rsidP="00F02E5A">
      <w:pPr>
        <w:pStyle w:val="Ingenmellomrom"/>
        <w:rPr>
          <w:b/>
          <w:bCs/>
          <w:u w:val="single"/>
        </w:rPr>
      </w:pPr>
    </w:p>
    <w:p w14:paraId="4ADE8F33" w14:textId="7A43DE13" w:rsidR="002C2C23" w:rsidRPr="00D045EC" w:rsidRDefault="002C2C23" w:rsidP="00F02E5A">
      <w:pPr>
        <w:pStyle w:val="Ingenmellomrom"/>
        <w:rPr>
          <w:b/>
          <w:bCs/>
          <w:u w:val="single"/>
        </w:rPr>
      </w:pPr>
      <w:r w:rsidRPr="00D045EC">
        <w:rPr>
          <w:b/>
          <w:bCs/>
          <w:u w:val="single"/>
        </w:rPr>
        <w:t xml:space="preserve">SAK 9: </w:t>
      </w:r>
      <w:r w:rsidR="00B2570B" w:rsidRPr="00D045EC">
        <w:rPr>
          <w:b/>
          <w:bCs/>
          <w:u w:val="single"/>
        </w:rPr>
        <w:t>Fastsette minimu</w:t>
      </w:r>
      <w:r w:rsidR="00F14921" w:rsidRPr="00D045EC">
        <w:rPr>
          <w:b/>
          <w:bCs/>
          <w:u w:val="single"/>
        </w:rPr>
        <w:t>ms</w:t>
      </w:r>
      <w:r w:rsidR="00B2570B" w:rsidRPr="00D045EC">
        <w:rPr>
          <w:b/>
          <w:bCs/>
          <w:u w:val="single"/>
        </w:rPr>
        <w:t>kontingent for medlemskap i travlag</w:t>
      </w:r>
    </w:p>
    <w:p w14:paraId="18AB731E" w14:textId="124E74BF" w:rsidR="00F14921" w:rsidRPr="009B7A40" w:rsidRDefault="00F14921" w:rsidP="00F02E5A">
      <w:pPr>
        <w:pStyle w:val="Ingenmellomrom"/>
      </w:pPr>
      <w:r w:rsidRPr="009B7A40">
        <w:t>MNTF støtter forslaget.</w:t>
      </w:r>
    </w:p>
    <w:p w14:paraId="26E187ED" w14:textId="31CB10CA" w:rsidR="00874C3A" w:rsidRDefault="00874C3A" w:rsidP="00F02E5A">
      <w:pPr>
        <w:pStyle w:val="Ingenmellomrom"/>
      </w:pPr>
    </w:p>
    <w:p w14:paraId="564FEEEC" w14:textId="79DC562D" w:rsidR="009B7A40" w:rsidRPr="00D045EC" w:rsidRDefault="009B7A40" w:rsidP="00F02E5A">
      <w:pPr>
        <w:pStyle w:val="Ingenmellomrom"/>
        <w:rPr>
          <w:b/>
          <w:bCs/>
          <w:u w:val="single"/>
        </w:rPr>
      </w:pPr>
      <w:r w:rsidRPr="00D045EC">
        <w:rPr>
          <w:b/>
          <w:bCs/>
          <w:u w:val="single"/>
        </w:rPr>
        <w:t>SAK 10: Fastsettelse av godtgjørelser</w:t>
      </w:r>
    </w:p>
    <w:p w14:paraId="6532ABB3" w14:textId="06BB4CF3" w:rsidR="00874C3A" w:rsidRDefault="004706ED" w:rsidP="00F02E5A">
      <w:pPr>
        <w:pStyle w:val="Ingenmellomrom"/>
      </w:pPr>
      <w:r>
        <w:t>MNTF støtter forslaget</w:t>
      </w:r>
    </w:p>
    <w:p w14:paraId="5A83B4BB" w14:textId="4CF8A6C9" w:rsidR="004706ED" w:rsidRDefault="004706ED" w:rsidP="00F02E5A">
      <w:pPr>
        <w:pStyle w:val="Ingenmellomrom"/>
      </w:pPr>
    </w:p>
    <w:p w14:paraId="7A233E8A" w14:textId="617F7067" w:rsidR="004706ED" w:rsidRPr="002F1C1A" w:rsidRDefault="004706ED" w:rsidP="00F02E5A">
      <w:pPr>
        <w:pStyle w:val="Ingenmellomrom"/>
        <w:rPr>
          <w:b/>
          <w:bCs/>
          <w:u w:val="single"/>
        </w:rPr>
      </w:pPr>
      <w:r w:rsidRPr="002F1C1A">
        <w:rPr>
          <w:b/>
          <w:bCs/>
          <w:u w:val="single"/>
        </w:rPr>
        <w:t xml:space="preserve">SAK 11: </w:t>
      </w:r>
      <w:r w:rsidR="008C15F0" w:rsidRPr="002F1C1A">
        <w:rPr>
          <w:b/>
          <w:bCs/>
          <w:u w:val="single"/>
        </w:rPr>
        <w:t>Forslag til endringer i DNTs lov</w:t>
      </w:r>
    </w:p>
    <w:p w14:paraId="18392895" w14:textId="77777777" w:rsidR="00442150" w:rsidRDefault="00442150" w:rsidP="00F02E5A">
      <w:pPr>
        <w:pStyle w:val="Ingenmellomrom"/>
      </w:pPr>
    </w:p>
    <w:p w14:paraId="478B8FFD" w14:textId="0FC1099C" w:rsidR="00A064FA" w:rsidRPr="002F1C1A" w:rsidRDefault="00442150" w:rsidP="00F02E5A">
      <w:pPr>
        <w:pStyle w:val="Ingenmellomrom"/>
        <w:rPr>
          <w:b/>
          <w:bCs/>
        </w:rPr>
      </w:pPr>
      <w:r w:rsidRPr="002F1C1A">
        <w:rPr>
          <w:b/>
          <w:bCs/>
        </w:rPr>
        <w:t>Sak 1:</w:t>
      </w:r>
      <w:r w:rsidR="00A064FA" w:rsidRPr="002F1C1A">
        <w:rPr>
          <w:b/>
          <w:bCs/>
        </w:rPr>
        <w:t xml:space="preserve"> </w:t>
      </w:r>
      <w:r w:rsidR="00EB3F85" w:rsidRPr="002F1C1A">
        <w:rPr>
          <w:b/>
          <w:bCs/>
        </w:rPr>
        <w:t>Forslag fra styret i DNT vedr §2.2</w:t>
      </w:r>
      <w:r w:rsidRPr="002F1C1A">
        <w:rPr>
          <w:b/>
          <w:bCs/>
        </w:rPr>
        <w:t xml:space="preserve"> </w:t>
      </w:r>
    </w:p>
    <w:p w14:paraId="71081354" w14:textId="50A6BB22" w:rsidR="008C15F0" w:rsidRDefault="00387591" w:rsidP="00F02E5A">
      <w:pPr>
        <w:pStyle w:val="Ingenmellomrom"/>
      </w:pPr>
      <w:r w:rsidRPr="00387591">
        <w:t>MNTF støtter forslaget</w:t>
      </w:r>
    </w:p>
    <w:p w14:paraId="2765E3BD" w14:textId="0ADEA214" w:rsidR="002F1C1A" w:rsidRDefault="002F1C1A" w:rsidP="00F02E5A">
      <w:pPr>
        <w:pStyle w:val="Ingenmellomrom"/>
      </w:pPr>
    </w:p>
    <w:p w14:paraId="19FC99A2" w14:textId="1C973B11" w:rsidR="002F1C1A" w:rsidRPr="008E741A" w:rsidRDefault="002F1C1A" w:rsidP="00F02E5A">
      <w:pPr>
        <w:pStyle w:val="Ingenmellomrom"/>
        <w:rPr>
          <w:b/>
          <w:bCs/>
        </w:rPr>
      </w:pPr>
      <w:r w:rsidRPr="008E741A">
        <w:rPr>
          <w:b/>
          <w:bCs/>
        </w:rPr>
        <w:t xml:space="preserve">Sak 2: </w:t>
      </w:r>
      <w:r w:rsidR="002032FC" w:rsidRPr="008E741A">
        <w:rPr>
          <w:b/>
          <w:bCs/>
        </w:rPr>
        <w:t>Forslag fra styret i DNT vedr §2.8 inhabilitet</w:t>
      </w:r>
    </w:p>
    <w:p w14:paraId="70C1BE16" w14:textId="69E620D8" w:rsidR="002032FC" w:rsidRDefault="002032FC" w:rsidP="00F02E5A">
      <w:pPr>
        <w:pStyle w:val="Ingenmellomrom"/>
      </w:pPr>
      <w:r w:rsidRPr="002032FC">
        <w:t>MNTF støtter forslaget</w:t>
      </w:r>
    </w:p>
    <w:p w14:paraId="3C86DE87" w14:textId="1D13B5A4" w:rsidR="002032FC" w:rsidRDefault="002032FC" w:rsidP="00F02E5A">
      <w:pPr>
        <w:pStyle w:val="Ingenmellomrom"/>
      </w:pPr>
    </w:p>
    <w:p w14:paraId="182C0AD4" w14:textId="435A93E8" w:rsidR="002032FC" w:rsidRDefault="002032FC" w:rsidP="00F02E5A">
      <w:pPr>
        <w:pStyle w:val="Ingenmellomrom"/>
        <w:rPr>
          <w:b/>
          <w:bCs/>
        </w:rPr>
      </w:pPr>
      <w:r w:rsidRPr="00065CF3">
        <w:rPr>
          <w:b/>
          <w:bCs/>
        </w:rPr>
        <w:t>Sak</w:t>
      </w:r>
      <w:r w:rsidR="008E741A" w:rsidRPr="00065CF3">
        <w:rPr>
          <w:b/>
          <w:bCs/>
        </w:rPr>
        <w:t xml:space="preserve"> 3: Forslag fra styret i DNT vedr §</w:t>
      </w:r>
      <w:r w:rsidR="00065CF3" w:rsidRPr="00065CF3">
        <w:rPr>
          <w:b/>
          <w:bCs/>
        </w:rPr>
        <w:t>2.17</w:t>
      </w:r>
    </w:p>
    <w:p w14:paraId="04E9049A" w14:textId="25D0711A" w:rsidR="00065CF3" w:rsidRDefault="00065CF3" w:rsidP="00F02E5A">
      <w:pPr>
        <w:pStyle w:val="Ingenmellomrom"/>
      </w:pPr>
      <w:r>
        <w:t>MNTF støtter forslaget</w:t>
      </w:r>
    </w:p>
    <w:p w14:paraId="488FB595" w14:textId="4C35E560" w:rsidR="00065CF3" w:rsidRDefault="00065CF3" w:rsidP="00F02E5A">
      <w:pPr>
        <w:pStyle w:val="Ingenmellomrom"/>
      </w:pPr>
    </w:p>
    <w:p w14:paraId="4AAD8252" w14:textId="1D9FA11C" w:rsidR="00065CF3" w:rsidRDefault="00065CF3" w:rsidP="00F02E5A">
      <w:pPr>
        <w:pStyle w:val="Ingenmellomrom"/>
        <w:rPr>
          <w:b/>
          <w:bCs/>
        </w:rPr>
      </w:pPr>
      <w:r w:rsidRPr="00E6634C">
        <w:rPr>
          <w:b/>
          <w:bCs/>
        </w:rPr>
        <w:t xml:space="preserve">Sak 4: </w:t>
      </w:r>
      <w:r w:rsidR="00004B61" w:rsidRPr="00E6634C">
        <w:rPr>
          <w:b/>
          <w:bCs/>
        </w:rPr>
        <w:t>Forslag fra styret i DNT vedr §3.1 generalforsamlingen</w:t>
      </w:r>
    </w:p>
    <w:p w14:paraId="0FF4783B" w14:textId="20222B64" w:rsidR="00E6634C" w:rsidRDefault="00E6634C" w:rsidP="00F02E5A">
      <w:pPr>
        <w:pStyle w:val="Ingenmellomrom"/>
      </w:pPr>
      <w:r w:rsidRPr="00E6634C">
        <w:t>MNTF støtter forslaget</w:t>
      </w:r>
    </w:p>
    <w:p w14:paraId="59E76295" w14:textId="1CBDE45E" w:rsidR="00E6634C" w:rsidRDefault="00E6634C" w:rsidP="00F02E5A">
      <w:pPr>
        <w:pStyle w:val="Ingenmellomrom"/>
      </w:pPr>
    </w:p>
    <w:p w14:paraId="3BEEB5C0" w14:textId="2776245E" w:rsidR="00E6634C" w:rsidRDefault="00D769DC" w:rsidP="00F02E5A">
      <w:pPr>
        <w:pStyle w:val="Ingenmellomrom"/>
        <w:rPr>
          <w:b/>
          <w:bCs/>
        </w:rPr>
      </w:pPr>
      <w:r w:rsidRPr="00B82F02">
        <w:rPr>
          <w:b/>
          <w:bCs/>
        </w:rPr>
        <w:t>Sak 5: Forslag fra styret vedr §3.2 representasjon</w:t>
      </w:r>
    </w:p>
    <w:p w14:paraId="7A5DF513" w14:textId="640AD5A2" w:rsidR="00B82F02" w:rsidRDefault="00B82F02" w:rsidP="00F02E5A">
      <w:pPr>
        <w:pStyle w:val="Ingenmellomrom"/>
      </w:pPr>
      <w:r>
        <w:t xml:space="preserve">MNTF </w:t>
      </w:r>
      <w:r w:rsidR="00CB4ED9">
        <w:t>støtter</w:t>
      </w:r>
      <w:r>
        <w:t xml:space="preserve"> forslaget</w:t>
      </w:r>
    </w:p>
    <w:p w14:paraId="0EB28271" w14:textId="7142F3AD" w:rsidR="00CB4ED9" w:rsidRDefault="00CB4ED9" w:rsidP="00F02E5A">
      <w:pPr>
        <w:pStyle w:val="Ingenmellomrom"/>
      </w:pPr>
    </w:p>
    <w:p w14:paraId="308B30C1" w14:textId="4FB842D2" w:rsidR="00CB4ED9" w:rsidRDefault="00CB4ED9" w:rsidP="00F02E5A">
      <w:pPr>
        <w:pStyle w:val="Ingenmellomrom"/>
        <w:rPr>
          <w:b/>
          <w:bCs/>
        </w:rPr>
      </w:pPr>
      <w:r w:rsidRPr="005571E8">
        <w:rPr>
          <w:b/>
          <w:bCs/>
        </w:rPr>
        <w:t xml:space="preserve">Sak 6: </w:t>
      </w:r>
      <w:r w:rsidR="00E4355D" w:rsidRPr="005571E8">
        <w:rPr>
          <w:b/>
          <w:bCs/>
        </w:rPr>
        <w:t>Forslag fra styret vedr §</w:t>
      </w:r>
      <w:r w:rsidR="005571E8" w:rsidRPr="005571E8">
        <w:rPr>
          <w:b/>
          <w:bCs/>
        </w:rPr>
        <w:t>§3.2</w:t>
      </w:r>
      <w:r w:rsidR="00D746E6">
        <w:rPr>
          <w:b/>
          <w:bCs/>
        </w:rPr>
        <w:t xml:space="preserve"> representasjon</w:t>
      </w:r>
      <w:r w:rsidR="005571E8" w:rsidRPr="005571E8">
        <w:rPr>
          <w:b/>
          <w:bCs/>
        </w:rPr>
        <w:t xml:space="preserve"> og 5.5 </w:t>
      </w:r>
      <w:r w:rsidR="00D746E6">
        <w:rPr>
          <w:b/>
          <w:bCs/>
        </w:rPr>
        <w:t>GF oppgaver</w:t>
      </w:r>
    </w:p>
    <w:p w14:paraId="186D8BE0" w14:textId="502836D6" w:rsidR="00D746E6" w:rsidRDefault="00D746E6" w:rsidP="00F02E5A">
      <w:pPr>
        <w:pStyle w:val="Ingenmellomrom"/>
      </w:pPr>
      <w:r>
        <w:t>MNTF er mot forslaget</w:t>
      </w:r>
    </w:p>
    <w:p w14:paraId="31CC8935" w14:textId="0EB88B73" w:rsidR="008A24A0" w:rsidRDefault="008A24A0" w:rsidP="00F02E5A">
      <w:pPr>
        <w:pStyle w:val="Ingenmellomrom"/>
      </w:pPr>
    </w:p>
    <w:p w14:paraId="58CA8268" w14:textId="4DAFEDE3" w:rsidR="008A24A0" w:rsidRPr="00E552DB" w:rsidRDefault="008A24A0" w:rsidP="00F02E5A">
      <w:pPr>
        <w:pStyle w:val="Ingenmellomrom"/>
        <w:rPr>
          <w:b/>
          <w:bCs/>
        </w:rPr>
      </w:pPr>
      <w:r w:rsidRPr="00E552DB">
        <w:rPr>
          <w:b/>
          <w:bCs/>
        </w:rPr>
        <w:t xml:space="preserve">Sak 7: Forslag fra 5 </w:t>
      </w:r>
      <w:proofErr w:type="spellStart"/>
      <w:r w:rsidRPr="00E552DB">
        <w:rPr>
          <w:b/>
          <w:bCs/>
        </w:rPr>
        <w:t>travforbund</w:t>
      </w:r>
      <w:proofErr w:type="spellEnd"/>
      <w:r w:rsidR="00E552DB" w:rsidRPr="00E552DB">
        <w:rPr>
          <w:b/>
          <w:bCs/>
        </w:rPr>
        <w:t xml:space="preserve"> vedr. §4.2 sammensetting styret</w:t>
      </w:r>
    </w:p>
    <w:p w14:paraId="48134805" w14:textId="1303FBEA" w:rsidR="00B82F02" w:rsidRDefault="00E552DB" w:rsidP="00F02E5A">
      <w:pPr>
        <w:pStyle w:val="Ingenmellomrom"/>
      </w:pPr>
      <w:r>
        <w:t xml:space="preserve">MNTF er </w:t>
      </w:r>
      <w:r w:rsidR="00A15A03">
        <w:t>uenig i forslaget om at</w:t>
      </w:r>
      <w:r w:rsidR="00F06FD1">
        <w:t xml:space="preserve"> ungdomsrepresentant settes opp mot ansatte representant.</w:t>
      </w:r>
    </w:p>
    <w:p w14:paraId="32360A60" w14:textId="65F6CE53" w:rsidR="007C6255" w:rsidRDefault="007C6255" w:rsidP="00F02E5A">
      <w:pPr>
        <w:pStyle w:val="Ingenmellomrom"/>
        <w:rPr>
          <w:b/>
          <w:bCs/>
        </w:rPr>
      </w:pPr>
      <w:r w:rsidRPr="00CE57D0">
        <w:rPr>
          <w:b/>
          <w:bCs/>
        </w:rPr>
        <w:lastRenderedPageBreak/>
        <w:t>Sak 8: Forslag fra 1 forbund vedr</w:t>
      </w:r>
      <w:r w:rsidR="00CE57D0" w:rsidRPr="00CE57D0">
        <w:rPr>
          <w:b/>
          <w:bCs/>
        </w:rPr>
        <w:t xml:space="preserve"> § 4.2 sammensetting styret</w:t>
      </w:r>
    </w:p>
    <w:p w14:paraId="7D32518E" w14:textId="54606283" w:rsidR="00B82F02" w:rsidRDefault="00CE57D0" w:rsidP="00F02E5A">
      <w:pPr>
        <w:pStyle w:val="Ingenmellomrom"/>
      </w:pPr>
      <w:r w:rsidRPr="00666D24">
        <w:t xml:space="preserve">MNTF er </w:t>
      </w:r>
      <w:r w:rsidR="008B0300">
        <w:t>uenig i</w:t>
      </w:r>
      <w:r w:rsidR="00F101CE">
        <w:t xml:space="preserve"> forslaget om at </w:t>
      </w:r>
      <w:r w:rsidR="00AF780E" w:rsidRPr="00666D24">
        <w:t>ansatte</w:t>
      </w:r>
      <w:r w:rsidR="00C92011" w:rsidRPr="00666D24">
        <w:t>s</w:t>
      </w:r>
      <w:r w:rsidR="00AF780E" w:rsidRPr="00666D24">
        <w:t xml:space="preserve"> </w:t>
      </w:r>
      <w:r w:rsidR="00C92011" w:rsidRPr="00666D24">
        <w:t xml:space="preserve">representant </w:t>
      </w:r>
      <w:r w:rsidR="009C06F2">
        <w:t xml:space="preserve">endres </w:t>
      </w:r>
      <w:r w:rsidR="00C92011" w:rsidRPr="00666D24">
        <w:t xml:space="preserve">til </w:t>
      </w:r>
      <w:r w:rsidR="00666D24" w:rsidRPr="00666D24">
        <w:t>ordinært styremedlem</w:t>
      </w:r>
    </w:p>
    <w:p w14:paraId="048788E9" w14:textId="5524B981" w:rsidR="00666D24" w:rsidRDefault="00666D24" w:rsidP="00F02E5A">
      <w:pPr>
        <w:pStyle w:val="Ingenmellomrom"/>
      </w:pPr>
    </w:p>
    <w:p w14:paraId="7CED6007" w14:textId="56C2641D" w:rsidR="00666D24" w:rsidRPr="007C68B0" w:rsidRDefault="00666D24" w:rsidP="00F02E5A">
      <w:pPr>
        <w:pStyle w:val="Ingenmellomrom"/>
        <w:rPr>
          <w:b/>
          <w:bCs/>
        </w:rPr>
      </w:pPr>
      <w:r w:rsidRPr="007C68B0">
        <w:rPr>
          <w:b/>
          <w:bCs/>
        </w:rPr>
        <w:t xml:space="preserve">Sak 9: </w:t>
      </w:r>
      <w:r w:rsidR="00C146E8" w:rsidRPr="007C68B0">
        <w:rPr>
          <w:b/>
          <w:bCs/>
        </w:rPr>
        <w:t>Forslag fra styret vedr §</w:t>
      </w:r>
      <w:r w:rsidR="007C68B0" w:rsidRPr="007C68B0">
        <w:rPr>
          <w:b/>
          <w:bCs/>
        </w:rPr>
        <w:t>§ 5.5 og 6.7 GFs oppgaver</w:t>
      </w:r>
    </w:p>
    <w:p w14:paraId="7A87A10C" w14:textId="75B5783A" w:rsidR="007C68B0" w:rsidRDefault="007C68B0" w:rsidP="00F02E5A">
      <w:pPr>
        <w:pStyle w:val="Ingenmellomrom"/>
      </w:pPr>
      <w:r>
        <w:t>MNTF støtter forslaget</w:t>
      </w:r>
    </w:p>
    <w:p w14:paraId="4DD2368A" w14:textId="14833483" w:rsidR="007C68B0" w:rsidRDefault="007C68B0" w:rsidP="00F02E5A">
      <w:pPr>
        <w:pStyle w:val="Ingenmellomrom"/>
      </w:pPr>
    </w:p>
    <w:p w14:paraId="532F2F58" w14:textId="0BBA2244" w:rsidR="00F46F94" w:rsidRDefault="007C68B0" w:rsidP="003D10FC">
      <w:pPr>
        <w:pStyle w:val="Ingenmellomrom"/>
        <w:rPr>
          <w:b/>
          <w:bCs/>
        </w:rPr>
      </w:pPr>
      <w:r w:rsidRPr="00F46F94">
        <w:rPr>
          <w:b/>
          <w:bCs/>
        </w:rPr>
        <w:t>Sak 10</w:t>
      </w:r>
      <w:r w:rsidR="003D10FC">
        <w:rPr>
          <w:b/>
          <w:bCs/>
        </w:rPr>
        <w:t xml:space="preserve">: </w:t>
      </w:r>
      <w:r w:rsidR="00813D88">
        <w:rPr>
          <w:b/>
          <w:bCs/>
        </w:rPr>
        <w:t xml:space="preserve">Forslag fra styret vedr </w:t>
      </w:r>
      <w:proofErr w:type="spellStart"/>
      <w:r w:rsidR="00813D88">
        <w:rPr>
          <w:b/>
          <w:bCs/>
        </w:rPr>
        <w:t>Kap</w:t>
      </w:r>
      <w:proofErr w:type="spellEnd"/>
      <w:r w:rsidR="00813D88">
        <w:rPr>
          <w:b/>
          <w:bCs/>
        </w:rPr>
        <w:t xml:space="preserve"> 7 komiteer og landsråd</w:t>
      </w:r>
    </w:p>
    <w:p w14:paraId="7EC1534E" w14:textId="7DEFADAA" w:rsidR="00813D88" w:rsidRPr="00813D88" w:rsidRDefault="00813D88" w:rsidP="003D10FC">
      <w:pPr>
        <w:pStyle w:val="Ingenmellomrom"/>
      </w:pPr>
      <w:r>
        <w:t xml:space="preserve">MNTF </w:t>
      </w:r>
      <w:r w:rsidR="005C5BFD">
        <w:t>er mot forslaget. Kan ikke stemme for noe som man ikke vet</w:t>
      </w:r>
      <w:r w:rsidR="000F5DB4">
        <w:t xml:space="preserve"> resultatet av.</w:t>
      </w:r>
    </w:p>
    <w:p w14:paraId="7663B396" w14:textId="69ED83F1" w:rsidR="00F46F94" w:rsidRDefault="00F46F94" w:rsidP="00F02E5A">
      <w:pPr>
        <w:pStyle w:val="Ingenmellomrom"/>
      </w:pPr>
    </w:p>
    <w:p w14:paraId="35B93866" w14:textId="1168ACA9" w:rsidR="003D10FC" w:rsidRDefault="00F46F94" w:rsidP="003D10FC">
      <w:pPr>
        <w:pStyle w:val="Ingenmellomrom"/>
        <w:rPr>
          <w:b/>
          <w:bCs/>
        </w:rPr>
      </w:pPr>
      <w:r w:rsidRPr="000F5DB4">
        <w:rPr>
          <w:b/>
          <w:bCs/>
        </w:rPr>
        <w:t>Sak 11:</w:t>
      </w:r>
      <w:r w:rsidR="000F5DB4">
        <w:t xml:space="preserve"> </w:t>
      </w:r>
      <w:r w:rsidR="003D10FC" w:rsidRPr="00F46F94">
        <w:rPr>
          <w:b/>
          <w:bCs/>
        </w:rPr>
        <w:t>Forslag fra styret vedr §8.1 Fond</w:t>
      </w:r>
    </w:p>
    <w:p w14:paraId="1DB57580" w14:textId="17C64CB6" w:rsidR="003D10FC" w:rsidRDefault="003D10FC" w:rsidP="003D10FC">
      <w:pPr>
        <w:pStyle w:val="Ingenmellomrom"/>
      </w:pPr>
      <w:r w:rsidRPr="00F46F94">
        <w:t>MNTF støtter forslaget</w:t>
      </w:r>
    </w:p>
    <w:p w14:paraId="2D79A3E8" w14:textId="2E91C131" w:rsidR="004B19E8" w:rsidRDefault="004B19E8" w:rsidP="003D10FC">
      <w:pPr>
        <w:pStyle w:val="Ingenmellomrom"/>
      </w:pPr>
    </w:p>
    <w:p w14:paraId="28AD3A56" w14:textId="68B47291" w:rsidR="004B19E8" w:rsidRPr="00BC1922" w:rsidRDefault="006212B1" w:rsidP="003D10FC">
      <w:pPr>
        <w:pStyle w:val="Ingenmellomrom"/>
        <w:rPr>
          <w:b/>
          <w:bCs/>
        </w:rPr>
      </w:pPr>
      <w:r w:rsidRPr="00BC1922">
        <w:rPr>
          <w:b/>
          <w:bCs/>
        </w:rPr>
        <w:t xml:space="preserve">Sak 12: </w:t>
      </w:r>
      <w:r w:rsidR="00700C01" w:rsidRPr="00BC1922">
        <w:rPr>
          <w:b/>
          <w:bCs/>
        </w:rPr>
        <w:t>Forslag fra styret vedr §11.</w:t>
      </w:r>
      <w:r w:rsidR="007E1E0F">
        <w:rPr>
          <w:b/>
          <w:bCs/>
        </w:rPr>
        <w:t>5 straffer</w:t>
      </w:r>
    </w:p>
    <w:p w14:paraId="1CCFCDEB" w14:textId="6D9C1537" w:rsidR="00BC1922" w:rsidRDefault="00BC1922" w:rsidP="003D10FC">
      <w:pPr>
        <w:pStyle w:val="Ingenmellomrom"/>
      </w:pPr>
      <w:r>
        <w:t>MNTF støtter forslaget</w:t>
      </w:r>
    </w:p>
    <w:p w14:paraId="17E6D871" w14:textId="0E0A2B77" w:rsidR="007E1E0F" w:rsidRDefault="007E1E0F" w:rsidP="003D10FC">
      <w:pPr>
        <w:pStyle w:val="Ingenmellomrom"/>
      </w:pPr>
    </w:p>
    <w:p w14:paraId="3732217D" w14:textId="2877A502" w:rsidR="007E1E0F" w:rsidRDefault="007E1E0F" w:rsidP="003D10FC">
      <w:pPr>
        <w:pStyle w:val="Ingenmellomrom"/>
        <w:rPr>
          <w:b/>
          <w:bCs/>
        </w:rPr>
      </w:pPr>
      <w:r w:rsidRPr="00D86BBE">
        <w:rPr>
          <w:b/>
          <w:bCs/>
        </w:rPr>
        <w:t xml:space="preserve">Sak 13: </w:t>
      </w:r>
      <w:r w:rsidR="00561D56" w:rsidRPr="00D86BBE">
        <w:rPr>
          <w:b/>
          <w:bCs/>
        </w:rPr>
        <w:t>Forslag fra styret vedr §11.8 Suspensjon</w:t>
      </w:r>
    </w:p>
    <w:p w14:paraId="1101F8B3" w14:textId="52E3EAB2" w:rsidR="00D86BBE" w:rsidRDefault="00D86BBE" w:rsidP="003D10FC">
      <w:pPr>
        <w:pStyle w:val="Ingenmellomrom"/>
      </w:pPr>
      <w:r>
        <w:t>MNTF støtter forslaget</w:t>
      </w:r>
    </w:p>
    <w:p w14:paraId="0CAF82E3" w14:textId="56D75651" w:rsidR="00D86BBE" w:rsidRDefault="00D86BBE" w:rsidP="003D10FC">
      <w:pPr>
        <w:pStyle w:val="Ingenmellomrom"/>
      </w:pPr>
    </w:p>
    <w:p w14:paraId="1E174B27" w14:textId="7EAAD5F4" w:rsidR="0036130F" w:rsidRDefault="0036130F" w:rsidP="003D10FC">
      <w:pPr>
        <w:pStyle w:val="Ingenmellomrom"/>
      </w:pPr>
    </w:p>
    <w:p w14:paraId="7ADEFA15" w14:textId="572CEEFD" w:rsidR="0036130F" w:rsidRDefault="0036130F" w:rsidP="003D10FC">
      <w:pPr>
        <w:pStyle w:val="Ingenmellomrom"/>
      </w:pPr>
    </w:p>
    <w:p w14:paraId="71D94762" w14:textId="4B354BCC" w:rsidR="0036130F" w:rsidRDefault="0036130F" w:rsidP="003D10FC">
      <w:pPr>
        <w:pStyle w:val="Ingenmellomrom"/>
        <w:rPr>
          <w:b/>
          <w:bCs/>
          <w:u w:val="single"/>
        </w:rPr>
      </w:pPr>
      <w:r w:rsidRPr="0092143C">
        <w:rPr>
          <w:b/>
          <w:bCs/>
          <w:u w:val="single"/>
        </w:rPr>
        <w:t>S</w:t>
      </w:r>
      <w:r w:rsidR="0092143C">
        <w:rPr>
          <w:b/>
          <w:bCs/>
          <w:u w:val="single"/>
        </w:rPr>
        <w:t>AK</w:t>
      </w:r>
      <w:r w:rsidRPr="0092143C">
        <w:rPr>
          <w:b/>
          <w:bCs/>
          <w:u w:val="single"/>
        </w:rPr>
        <w:t xml:space="preserve"> 12: </w:t>
      </w:r>
      <w:r w:rsidR="0092143C" w:rsidRPr="0092143C">
        <w:rPr>
          <w:b/>
          <w:bCs/>
          <w:u w:val="single"/>
        </w:rPr>
        <w:t>Andre innkomne forslag</w:t>
      </w:r>
    </w:p>
    <w:p w14:paraId="556CC9CC" w14:textId="49866855" w:rsidR="0092143C" w:rsidRDefault="0092143C" w:rsidP="003D10FC">
      <w:pPr>
        <w:pStyle w:val="Ingenmellomrom"/>
        <w:rPr>
          <w:b/>
          <w:bCs/>
          <w:u w:val="single"/>
        </w:rPr>
      </w:pPr>
    </w:p>
    <w:p w14:paraId="445D5AD2" w14:textId="77D6A6BE" w:rsidR="0092143C" w:rsidRDefault="0092143C" w:rsidP="003D10FC">
      <w:pPr>
        <w:pStyle w:val="Ingenmellomrom"/>
        <w:rPr>
          <w:b/>
          <w:bCs/>
        </w:rPr>
      </w:pPr>
      <w:r>
        <w:rPr>
          <w:b/>
          <w:bCs/>
        </w:rPr>
        <w:t xml:space="preserve">Sak 1: </w:t>
      </w:r>
      <w:r w:rsidR="00145C70">
        <w:rPr>
          <w:b/>
          <w:bCs/>
        </w:rPr>
        <w:t>Forslag fra Innlandet vedr andelslag</w:t>
      </w:r>
    </w:p>
    <w:p w14:paraId="00C7AC1B" w14:textId="71FD0FF6" w:rsidR="00145C70" w:rsidRPr="00145C70" w:rsidRDefault="00145C70" w:rsidP="003D10FC">
      <w:pPr>
        <w:pStyle w:val="Ingenmellomrom"/>
      </w:pPr>
      <w:r w:rsidRPr="00145C70">
        <w:t>MNTF støtter forslaget</w:t>
      </w:r>
    </w:p>
    <w:p w14:paraId="145A38E5" w14:textId="64456BA7" w:rsidR="00145C70" w:rsidRDefault="00145C70" w:rsidP="003D10FC">
      <w:pPr>
        <w:pStyle w:val="Ingenmellomrom"/>
        <w:rPr>
          <w:b/>
          <w:bCs/>
        </w:rPr>
      </w:pPr>
    </w:p>
    <w:p w14:paraId="563FC3ED" w14:textId="2CEA9562" w:rsidR="00145C70" w:rsidRDefault="00C518BE" w:rsidP="003D10FC">
      <w:pPr>
        <w:pStyle w:val="Ingenmellomrom"/>
        <w:rPr>
          <w:b/>
          <w:bCs/>
        </w:rPr>
      </w:pPr>
      <w:r>
        <w:rPr>
          <w:b/>
          <w:bCs/>
        </w:rPr>
        <w:t>Sak 2: Forslag fra Oslo og Akershus</w:t>
      </w:r>
      <w:r w:rsidR="003840E6">
        <w:rPr>
          <w:b/>
          <w:bCs/>
        </w:rPr>
        <w:t xml:space="preserve"> vedr eiendomsforvaltning</w:t>
      </w:r>
    </w:p>
    <w:p w14:paraId="3E718919" w14:textId="3BBB7224" w:rsidR="003840E6" w:rsidRDefault="003840E6" w:rsidP="003D10FC">
      <w:pPr>
        <w:pStyle w:val="Ingenmellomrom"/>
      </w:pPr>
      <w:r>
        <w:t>MNTF støtter forslaget</w:t>
      </w:r>
    </w:p>
    <w:p w14:paraId="2116B1B0" w14:textId="7EAB61E9" w:rsidR="003840E6" w:rsidRDefault="003840E6" w:rsidP="003D10FC">
      <w:pPr>
        <w:pStyle w:val="Ingenmellomrom"/>
      </w:pPr>
    </w:p>
    <w:p w14:paraId="0FD81199" w14:textId="687A99A5" w:rsidR="003840E6" w:rsidRDefault="003840E6" w:rsidP="003D10FC">
      <w:pPr>
        <w:pStyle w:val="Ingenmellomrom"/>
        <w:rPr>
          <w:b/>
          <w:bCs/>
        </w:rPr>
      </w:pPr>
      <w:r w:rsidRPr="00E61C9D">
        <w:rPr>
          <w:b/>
          <w:bCs/>
        </w:rPr>
        <w:t xml:space="preserve">Sak 3: Forslag fra </w:t>
      </w:r>
      <w:proofErr w:type="spellStart"/>
      <w:r w:rsidR="00E61C9D" w:rsidRPr="00E61C9D">
        <w:rPr>
          <w:b/>
          <w:bCs/>
        </w:rPr>
        <w:t>Nitelven</w:t>
      </w:r>
      <w:proofErr w:type="spellEnd"/>
      <w:r w:rsidR="00E61C9D" w:rsidRPr="00E61C9D">
        <w:rPr>
          <w:b/>
          <w:bCs/>
        </w:rPr>
        <w:t xml:space="preserve"> vedr reglementskomite</w:t>
      </w:r>
    </w:p>
    <w:p w14:paraId="42653777" w14:textId="438981A9" w:rsidR="00E61C9D" w:rsidRPr="00E61C9D" w:rsidRDefault="00E61C9D" w:rsidP="003D10FC">
      <w:pPr>
        <w:pStyle w:val="Ingenmellomrom"/>
      </w:pPr>
      <w:r w:rsidRPr="00E61C9D">
        <w:t>MNTF støtter forslaget</w:t>
      </w:r>
    </w:p>
    <w:p w14:paraId="127FD658" w14:textId="688C0FE7" w:rsidR="000F5DB4" w:rsidRDefault="000F5DB4" w:rsidP="003D10FC">
      <w:pPr>
        <w:pStyle w:val="Ingenmellomrom"/>
      </w:pPr>
    </w:p>
    <w:p w14:paraId="604AF612" w14:textId="16B7F241" w:rsidR="000F5DB4" w:rsidRDefault="00E61C9D" w:rsidP="003D10FC">
      <w:pPr>
        <w:pStyle w:val="Ingenmellomrom"/>
        <w:rPr>
          <w:b/>
          <w:bCs/>
        </w:rPr>
      </w:pPr>
      <w:r w:rsidRPr="003A6484">
        <w:rPr>
          <w:b/>
          <w:bCs/>
        </w:rPr>
        <w:t xml:space="preserve">Sak 4: Forslag fra </w:t>
      </w:r>
      <w:r w:rsidR="003A6484" w:rsidRPr="003A6484">
        <w:rPr>
          <w:b/>
          <w:bCs/>
        </w:rPr>
        <w:t>Asker og Bærum vedr åpenhet</w:t>
      </w:r>
    </w:p>
    <w:p w14:paraId="29D577F0" w14:textId="00546A86" w:rsidR="003A6484" w:rsidRPr="005C5F16" w:rsidRDefault="003A6484" w:rsidP="003D10FC">
      <w:pPr>
        <w:pStyle w:val="Ingenmellomrom"/>
      </w:pPr>
      <w:r w:rsidRPr="005C5F16">
        <w:t>MNTF</w:t>
      </w:r>
      <w:r w:rsidR="005C5F16" w:rsidRPr="005C5F16">
        <w:t xml:space="preserve"> er mot forslaget</w:t>
      </w:r>
    </w:p>
    <w:p w14:paraId="57EB9788" w14:textId="41873A45" w:rsidR="00F46F94" w:rsidRDefault="00F46F94" w:rsidP="00F02E5A">
      <w:pPr>
        <w:pStyle w:val="Ingenmellomrom"/>
      </w:pPr>
    </w:p>
    <w:p w14:paraId="7BD34D9E" w14:textId="36329F40" w:rsidR="005C5F16" w:rsidRDefault="005C5F16" w:rsidP="00F02E5A">
      <w:pPr>
        <w:pStyle w:val="Ingenmellomrom"/>
        <w:rPr>
          <w:b/>
          <w:bCs/>
          <w:u w:val="single"/>
        </w:rPr>
      </w:pPr>
      <w:r w:rsidRPr="00D045EC">
        <w:rPr>
          <w:b/>
          <w:bCs/>
          <w:u w:val="single"/>
        </w:rPr>
        <w:t>S</w:t>
      </w:r>
      <w:r w:rsidR="007F569B" w:rsidRPr="00D045EC">
        <w:rPr>
          <w:b/>
          <w:bCs/>
          <w:u w:val="single"/>
        </w:rPr>
        <w:t>AK 13: Valg</w:t>
      </w:r>
    </w:p>
    <w:p w14:paraId="4F1432D1" w14:textId="7C6634FE" w:rsidR="00D045EC" w:rsidRDefault="00D045EC" w:rsidP="00F02E5A">
      <w:pPr>
        <w:pStyle w:val="Ingenmellomrom"/>
      </w:pPr>
      <w:r w:rsidRPr="00D045EC">
        <w:t>MNTF støtter valgkomiteens forslag</w:t>
      </w:r>
    </w:p>
    <w:p w14:paraId="780BFE23" w14:textId="7F218D4E" w:rsidR="006B155B" w:rsidRDefault="006B155B" w:rsidP="00F02E5A">
      <w:pPr>
        <w:pStyle w:val="Ingenmellomrom"/>
      </w:pPr>
    </w:p>
    <w:p w14:paraId="4536EEA2" w14:textId="676D9C15" w:rsidR="006B155B" w:rsidRDefault="006B155B" w:rsidP="00F02E5A">
      <w:pPr>
        <w:pStyle w:val="Ingenmellomrom"/>
      </w:pPr>
    </w:p>
    <w:p w14:paraId="7309CCA9" w14:textId="59FD52F9" w:rsidR="006B155B" w:rsidRDefault="006B155B" w:rsidP="00F02E5A">
      <w:pPr>
        <w:pStyle w:val="Ingenmellomrom"/>
      </w:pPr>
    </w:p>
    <w:p w14:paraId="666503BB" w14:textId="4C4CFEA4" w:rsidR="006B155B" w:rsidRDefault="006B155B" w:rsidP="00F02E5A">
      <w:pPr>
        <w:pStyle w:val="Ingenmellomrom"/>
      </w:pPr>
    </w:p>
    <w:p w14:paraId="40D1AE06" w14:textId="2EC630A5" w:rsidR="006B155B" w:rsidRPr="00A3417A" w:rsidRDefault="006B155B" w:rsidP="00F02E5A">
      <w:pPr>
        <w:pStyle w:val="Ingenmellomrom"/>
        <w:rPr>
          <w:b/>
          <w:bCs/>
        </w:rPr>
      </w:pPr>
      <w:r w:rsidRPr="00A3417A">
        <w:rPr>
          <w:b/>
          <w:bCs/>
        </w:rPr>
        <w:t>Trondheim 27.03.23</w:t>
      </w:r>
    </w:p>
    <w:p w14:paraId="0444EFC7" w14:textId="63AF63DB" w:rsidR="00A3417A" w:rsidRPr="00A3417A" w:rsidRDefault="00A3417A" w:rsidP="00F02E5A">
      <w:pPr>
        <w:pStyle w:val="Ingenmellomrom"/>
        <w:rPr>
          <w:b/>
          <w:bCs/>
        </w:rPr>
      </w:pPr>
    </w:p>
    <w:p w14:paraId="5A96BC19" w14:textId="61427534" w:rsidR="00A3417A" w:rsidRPr="00A3417A" w:rsidRDefault="00A3417A" w:rsidP="00F02E5A">
      <w:pPr>
        <w:pStyle w:val="Ingenmellomrom"/>
        <w:rPr>
          <w:b/>
          <w:bCs/>
        </w:rPr>
      </w:pPr>
      <w:r w:rsidRPr="00A3417A">
        <w:rPr>
          <w:b/>
          <w:bCs/>
        </w:rPr>
        <w:t>Sverre Hosen</w:t>
      </w:r>
    </w:p>
    <w:sectPr w:rsidR="00A3417A" w:rsidRPr="00A34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5A"/>
    <w:rsid w:val="00004B61"/>
    <w:rsid w:val="0001099E"/>
    <w:rsid w:val="00012819"/>
    <w:rsid w:val="00065CF3"/>
    <w:rsid w:val="000B604E"/>
    <w:rsid w:val="000C087A"/>
    <w:rsid w:val="000E3978"/>
    <w:rsid w:val="000F5DB4"/>
    <w:rsid w:val="00130F4D"/>
    <w:rsid w:val="0013423B"/>
    <w:rsid w:val="00145C70"/>
    <w:rsid w:val="00166A81"/>
    <w:rsid w:val="001878A9"/>
    <w:rsid w:val="00187D9B"/>
    <w:rsid w:val="001C18E1"/>
    <w:rsid w:val="001D34BD"/>
    <w:rsid w:val="002032FC"/>
    <w:rsid w:val="00211BB9"/>
    <w:rsid w:val="002135A2"/>
    <w:rsid w:val="00270863"/>
    <w:rsid w:val="002800F3"/>
    <w:rsid w:val="002C1F4A"/>
    <w:rsid w:val="002C2C23"/>
    <w:rsid w:val="002F1C1A"/>
    <w:rsid w:val="0031096B"/>
    <w:rsid w:val="003171AA"/>
    <w:rsid w:val="00323163"/>
    <w:rsid w:val="003374AA"/>
    <w:rsid w:val="0036130F"/>
    <w:rsid w:val="003840E6"/>
    <w:rsid w:val="00387591"/>
    <w:rsid w:val="003A6484"/>
    <w:rsid w:val="003B15AF"/>
    <w:rsid w:val="003D10FC"/>
    <w:rsid w:val="0041106A"/>
    <w:rsid w:val="00442150"/>
    <w:rsid w:val="004706ED"/>
    <w:rsid w:val="004B19E8"/>
    <w:rsid w:val="004E2887"/>
    <w:rsid w:val="004E5B16"/>
    <w:rsid w:val="005571E8"/>
    <w:rsid w:val="00561D56"/>
    <w:rsid w:val="00573EB2"/>
    <w:rsid w:val="005C5BFD"/>
    <w:rsid w:val="005C5F16"/>
    <w:rsid w:val="005E331B"/>
    <w:rsid w:val="005E6DE2"/>
    <w:rsid w:val="006134E3"/>
    <w:rsid w:val="006212B1"/>
    <w:rsid w:val="006255B7"/>
    <w:rsid w:val="006308BC"/>
    <w:rsid w:val="00666D24"/>
    <w:rsid w:val="006B155B"/>
    <w:rsid w:val="006C566C"/>
    <w:rsid w:val="006F55E4"/>
    <w:rsid w:val="006F7D50"/>
    <w:rsid w:val="00700C01"/>
    <w:rsid w:val="0074072F"/>
    <w:rsid w:val="00771ED0"/>
    <w:rsid w:val="007C6255"/>
    <w:rsid w:val="007C68B0"/>
    <w:rsid w:val="007E1E0F"/>
    <w:rsid w:val="007F05E7"/>
    <w:rsid w:val="007F569B"/>
    <w:rsid w:val="00813D88"/>
    <w:rsid w:val="00832054"/>
    <w:rsid w:val="00873BEF"/>
    <w:rsid w:val="00874C3A"/>
    <w:rsid w:val="00880735"/>
    <w:rsid w:val="00893367"/>
    <w:rsid w:val="008A2342"/>
    <w:rsid w:val="008A24A0"/>
    <w:rsid w:val="008B0300"/>
    <w:rsid w:val="008C15F0"/>
    <w:rsid w:val="008E741A"/>
    <w:rsid w:val="00904298"/>
    <w:rsid w:val="0092143C"/>
    <w:rsid w:val="00936D04"/>
    <w:rsid w:val="0098267B"/>
    <w:rsid w:val="009910A9"/>
    <w:rsid w:val="009B7A40"/>
    <w:rsid w:val="009C0390"/>
    <w:rsid w:val="009C06F2"/>
    <w:rsid w:val="009F1088"/>
    <w:rsid w:val="00A064FA"/>
    <w:rsid w:val="00A10D0C"/>
    <w:rsid w:val="00A15A03"/>
    <w:rsid w:val="00A203C1"/>
    <w:rsid w:val="00A2045A"/>
    <w:rsid w:val="00A3417A"/>
    <w:rsid w:val="00A951F4"/>
    <w:rsid w:val="00AA434C"/>
    <w:rsid w:val="00AE065B"/>
    <w:rsid w:val="00AF780E"/>
    <w:rsid w:val="00B2570B"/>
    <w:rsid w:val="00B82F02"/>
    <w:rsid w:val="00BA41FC"/>
    <w:rsid w:val="00BC1922"/>
    <w:rsid w:val="00BE2FB2"/>
    <w:rsid w:val="00C015A0"/>
    <w:rsid w:val="00C146E8"/>
    <w:rsid w:val="00C50FC4"/>
    <w:rsid w:val="00C518BE"/>
    <w:rsid w:val="00C87F69"/>
    <w:rsid w:val="00C92011"/>
    <w:rsid w:val="00CB4ED9"/>
    <w:rsid w:val="00CC1D46"/>
    <w:rsid w:val="00CC204D"/>
    <w:rsid w:val="00CC6924"/>
    <w:rsid w:val="00CD533F"/>
    <w:rsid w:val="00CE0206"/>
    <w:rsid w:val="00CE57D0"/>
    <w:rsid w:val="00CF4128"/>
    <w:rsid w:val="00D045EC"/>
    <w:rsid w:val="00D069E6"/>
    <w:rsid w:val="00D1380D"/>
    <w:rsid w:val="00D5110E"/>
    <w:rsid w:val="00D746E6"/>
    <w:rsid w:val="00D769DC"/>
    <w:rsid w:val="00D86BBE"/>
    <w:rsid w:val="00D931D0"/>
    <w:rsid w:val="00DA5BFC"/>
    <w:rsid w:val="00DB20D0"/>
    <w:rsid w:val="00DB7A61"/>
    <w:rsid w:val="00DD19F8"/>
    <w:rsid w:val="00DD41E7"/>
    <w:rsid w:val="00DF29D4"/>
    <w:rsid w:val="00E311ED"/>
    <w:rsid w:val="00E32DE5"/>
    <w:rsid w:val="00E4355D"/>
    <w:rsid w:val="00E54709"/>
    <w:rsid w:val="00E552DB"/>
    <w:rsid w:val="00E61C9D"/>
    <w:rsid w:val="00E6634C"/>
    <w:rsid w:val="00EB3F85"/>
    <w:rsid w:val="00EC4485"/>
    <w:rsid w:val="00EF5E6D"/>
    <w:rsid w:val="00F02E5A"/>
    <w:rsid w:val="00F06FD1"/>
    <w:rsid w:val="00F101CE"/>
    <w:rsid w:val="00F1069A"/>
    <w:rsid w:val="00F14921"/>
    <w:rsid w:val="00F1571B"/>
    <w:rsid w:val="00F42BEA"/>
    <w:rsid w:val="00F46F94"/>
    <w:rsid w:val="00F53568"/>
    <w:rsid w:val="00F60CA5"/>
    <w:rsid w:val="00FC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AAEC"/>
  <w15:chartTrackingRefBased/>
  <w15:docId w15:val="{7367A0B1-37A4-4DDC-808F-3A8B9298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02E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7DAE3E397534E95017E15E399544D" ma:contentTypeVersion="12" ma:contentTypeDescription="Create a new document." ma:contentTypeScope="" ma:versionID="56442142e4233b48349bd30b4cd833d0">
  <xsd:schema xmlns:xsd="http://www.w3.org/2001/XMLSchema" xmlns:xs="http://www.w3.org/2001/XMLSchema" xmlns:p="http://schemas.microsoft.com/office/2006/metadata/properties" xmlns:ns3="258627cd-8c6a-4319-addf-00e91394d33d" xmlns:ns4="9db01cb3-7d9f-4036-954f-b9bc847ecb01" targetNamespace="http://schemas.microsoft.com/office/2006/metadata/properties" ma:root="true" ma:fieldsID="901e669af676bf802795d15abf1154fb" ns3:_="" ns4:_="">
    <xsd:import namespace="258627cd-8c6a-4319-addf-00e91394d33d"/>
    <xsd:import namespace="9db01cb3-7d9f-4036-954f-b9bc847ecb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627cd-8c6a-4319-addf-00e91394d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1cb3-7d9f-4036-954f-b9bc847ec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312B6A-4EC0-47AC-9F08-E68F9F73EC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4BE545-B89B-4DD1-945F-38930605C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627cd-8c6a-4319-addf-00e91394d33d"/>
    <ds:schemaRef ds:uri="9db01cb3-7d9f-4036-954f-b9bc847ec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D4BFF-CF8B-4407-A485-23E7F5E2EE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DNT Midtnorge</dc:creator>
  <cp:keywords/>
  <dc:description/>
  <cp:lastModifiedBy>DNT Midtnorge</cp:lastModifiedBy>
  <cp:revision>2</cp:revision>
  <cp:lastPrinted>2023-04-25T12:22:00Z</cp:lastPrinted>
  <dcterms:created xsi:type="dcterms:W3CDTF">2023-05-03T10:33:00Z</dcterms:created>
  <dcterms:modified xsi:type="dcterms:W3CDTF">2023-05-03T10:33:00Z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0x010100D3F7DAE3E397534E95017E15E399544D</vt:lpwstr>
  </property>
</Properties>
</file>